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before="156" w:beforeLines="50" w:after="156" w:afterLines="50" w:line="440" w:lineRule="atLeas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《童声唱诵防震减灾优秀原创歌词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Hans"/>
        </w:rPr>
        <w:t>精选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》作品征集参选表</w:t>
      </w:r>
    </w:p>
    <w:p>
      <w:pPr>
        <w:widowControl/>
        <w:shd w:val="clear" w:color="auto" w:fill="FFFFFF"/>
        <w:snapToGrid w:val="0"/>
        <w:spacing w:before="156" w:beforeLines="50" w:after="156" w:afterLines="50" w:line="440" w:lineRule="atLeast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>编号（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Hans"/>
        </w:rPr>
        <w:t>编委会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>填写）：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 </w:t>
      </w:r>
    </w:p>
    <w:tbl>
      <w:tblPr>
        <w:tblStyle w:val="4"/>
        <w:tblW w:w="8498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125"/>
        <w:gridCol w:w="1377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申请人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创作日期</w:t>
            </w:r>
          </w:p>
        </w:tc>
        <w:tc>
          <w:tcPr>
            <w:tcW w:w="3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年  龄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指导老师</w:t>
            </w:r>
          </w:p>
        </w:tc>
        <w:tc>
          <w:tcPr>
            <w:tcW w:w="3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所在学校</w:t>
            </w:r>
          </w:p>
        </w:tc>
        <w:tc>
          <w:tcPr>
            <w:tcW w:w="3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3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341" w:type="dxa"/>
            <w:textDirection w:val="tbLr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作品完整歌词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41" w:type="dxa"/>
            <w:textDirection w:val="tbLr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申请人简介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及监护人签名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Hans"/>
              </w:rPr>
              <w:t>签名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Hans"/>
              </w:rPr>
              <w:t>手印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 xml:space="preserve">）：     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Hans"/>
              </w:rPr>
              <w:t>时间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 xml:space="preserve">：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Hans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Hans"/>
              </w:rPr>
              <w:t xml:space="preserve">   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CN"/>
        </w:rPr>
        <w:t>（注：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入选作品的申请人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CN"/>
        </w:rPr>
        <w:t>还需提供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艺术照电子版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源文件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照片3张，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填写并提交本表即视为本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作品著作权及相邻权益以及肖像使用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权归“地震科普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携手同行”主题活动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组委办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所有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CN"/>
        </w:rPr>
        <w:t>）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B4E4AD-A743-4FD8-93A8-BFB2091EA4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FD6D005-41F4-478C-9D89-291573320C8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2831A54-C149-43C4-BADC-563E60DD757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Dc0MjJjMDkyYzE2NzVlZGJiYWE2ZGFkYjdmMDEifQ=="/>
  </w:docVars>
  <w:rsids>
    <w:rsidRoot w:val="3DE75647"/>
    <w:rsid w:val="014852B3"/>
    <w:rsid w:val="05263B5D"/>
    <w:rsid w:val="0CC25F19"/>
    <w:rsid w:val="0FA45DAA"/>
    <w:rsid w:val="10976B58"/>
    <w:rsid w:val="15574DA9"/>
    <w:rsid w:val="18C94AD3"/>
    <w:rsid w:val="19722A75"/>
    <w:rsid w:val="1BD6378F"/>
    <w:rsid w:val="1C177904"/>
    <w:rsid w:val="1F380B9C"/>
    <w:rsid w:val="1FF16DE9"/>
    <w:rsid w:val="26282E39"/>
    <w:rsid w:val="289C366A"/>
    <w:rsid w:val="29826D04"/>
    <w:rsid w:val="2D0A3299"/>
    <w:rsid w:val="352073D1"/>
    <w:rsid w:val="393618B9"/>
    <w:rsid w:val="3CD92C87"/>
    <w:rsid w:val="3DE75647"/>
    <w:rsid w:val="44483899"/>
    <w:rsid w:val="44FD51B4"/>
    <w:rsid w:val="4D5819A6"/>
    <w:rsid w:val="4F7B197C"/>
    <w:rsid w:val="50F030C8"/>
    <w:rsid w:val="5F9E593F"/>
    <w:rsid w:val="60522285"/>
    <w:rsid w:val="65BB267B"/>
    <w:rsid w:val="66D24120"/>
    <w:rsid w:val="66E95CF8"/>
    <w:rsid w:val="68077DF9"/>
    <w:rsid w:val="75C312CE"/>
    <w:rsid w:val="7C370855"/>
    <w:rsid w:val="7CE64029"/>
    <w:rsid w:val="7FB36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9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2023-05-22T01:07:00Z</dcterms:created>
  <dc:creator>I’m</dc:creator>
  <cp:lastModifiedBy>  Wesley</cp:lastModifiedBy>
  <dcterms:modified xsi:type="dcterms:W3CDTF">2023-05-24T02:17:28Z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2D9DE7BFB64A41A88C43B2C0C68A4B60_13</vt:lpwstr>
  </property>
</Properties>
</file>